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ртик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06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6073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ВОС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70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895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С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22250533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84412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8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6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89 от 1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8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6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89 от 13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ежотраслевое Управление «Зап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8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6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110631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525337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37 от 0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110631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525337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528 от 14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110631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25337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 000 000 (три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Лазур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1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4153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93 от 1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Лазур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1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4153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93 от 13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Лазур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1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153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ЛитВе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23020227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349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93 от 1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ЛитВе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23020227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349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 от 13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ЛитВ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3020227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349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